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24913D" w14:textId="3C4DF3A6" w:rsidR="00E95D3C" w:rsidRDefault="00E95D3C" w:rsidP="00E95D3C">
      <w:pPr>
        <w:rPr>
          <w:rFonts w:eastAsiaTheme="minorHAnsi"/>
          <w:bCs/>
          <w:lang w:val="vi-VN"/>
        </w:rPr>
      </w:pPr>
      <w:r w:rsidRPr="00AF26C6">
        <w:t xml:space="preserve">Table S1. </w:t>
      </w:r>
      <w:r w:rsidRPr="00AF26C6">
        <w:rPr>
          <w:lang w:val="vi-VN"/>
        </w:rPr>
        <w:t>S</w:t>
      </w:r>
      <w:proofErr w:type="spellStart"/>
      <w:r w:rsidRPr="00AF26C6">
        <w:t>easonal</w:t>
      </w:r>
      <w:proofErr w:type="spellEnd"/>
      <w:r w:rsidRPr="00AF26C6">
        <w:t xml:space="preserve"> CH</w:t>
      </w:r>
      <w:r w:rsidRPr="00AF26C6">
        <w:rPr>
          <w:vertAlign w:val="subscript"/>
        </w:rPr>
        <w:t>4</w:t>
      </w:r>
      <w:r w:rsidRPr="00AF26C6">
        <w:t xml:space="preserve"> and N</w:t>
      </w:r>
      <w:r w:rsidRPr="00AF26C6">
        <w:rPr>
          <w:vertAlign w:val="subscript"/>
        </w:rPr>
        <w:t>2</w:t>
      </w:r>
      <w:r w:rsidRPr="00AF26C6">
        <w:t>O emissions as affected by water management and rice</w:t>
      </w:r>
      <w:r w:rsidRPr="00AF26C6">
        <w:rPr>
          <w:lang w:val="vi-VN"/>
        </w:rPr>
        <w:t xml:space="preserve"> variety, grain yield </w:t>
      </w:r>
      <w:r w:rsidRPr="00AF26C6">
        <w:t>as affected by water management; CS =</w:t>
      </w:r>
      <w:r w:rsidRPr="00AF26C6">
        <w:rPr>
          <w:lang w:val="vi-VN"/>
        </w:rPr>
        <w:t xml:space="preserve"> Croping season; W</w:t>
      </w:r>
      <w:r w:rsidRPr="00AF26C6">
        <w:rPr>
          <w:lang w:val="en-PH"/>
        </w:rPr>
        <w:t>=</w:t>
      </w:r>
      <w:r w:rsidRPr="00AF26C6">
        <w:rPr>
          <w:lang w:val="vi-VN"/>
        </w:rPr>
        <w:t xml:space="preserve"> Water management</w:t>
      </w:r>
      <w:r w:rsidRPr="00AF26C6">
        <w:t>; V= Variety</w:t>
      </w:r>
      <w:r w:rsidRPr="00AF26C6">
        <w:rPr>
          <w:lang w:val="vi-VN"/>
        </w:rPr>
        <w:t xml:space="preserve">; </w:t>
      </w:r>
      <w:r w:rsidRPr="00AF26C6">
        <w:rPr>
          <w:vertAlign w:val="superscript"/>
          <w:lang w:val="vi-VN"/>
        </w:rPr>
        <w:t>i</w:t>
      </w:r>
      <w:r w:rsidRPr="00AF26C6">
        <w:rPr>
          <w:lang w:val="vi-VN"/>
        </w:rPr>
        <w:t xml:space="preserve"> days to maturity caculated from date of seeding; </w:t>
      </w:r>
      <w:r w:rsidRPr="00AF26C6">
        <w:rPr>
          <w:vertAlign w:val="superscript"/>
          <w:lang w:val="vi-VN"/>
        </w:rPr>
        <w:t>ii</w:t>
      </w:r>
      <w:r w:rsidR="005D2DF8">
        <w:t xml:space="preserve"> </w:t>
      </w:r>
      <w:r w:rsidRPr="00AF26C6">
        <w:rPr>
          <w:lang w:val="vi-VN"/>
        </w:rPr>
        <w:t xml:space="preserve">cultivationperiod </w:t>
      </w:r>
      <w:r w:rsidRPr="00AF26C6">
        <w:rPr>
          <w:rFonts w:eastAsiaTheme="minorHAnsi"/>
          <w:bCs/>
          <w:lang w:val="en-PH"/>
        </w:rPr>
        <w:t>calculated from dates of seedling to harvest</w:t>
      </w:r>
      <w:r w:rsidRPr="00AF26C6">
        <w:rPr>
          <w:rFonts w:eastAsiaTheme="minorHAnsi"/>
          <w:bCs/>
          <w:lang w:val="vi-VN"/>
        </w:rPr>
        <w:t xml:space="preserve">; </w:t>
      </w:r>
      <w:r w:rsidRPr="00AF26C6">
        <w:rPr>
          <w:rFonts w:eastAsiaTheme="minorHAnsi"/>
          <w:bCs/>
          <w:vertAlign w:val="superscript"/>
          <w:lang w:val="en-PH"/>
        </w:rPr>
        <w:t>&amp;</w:t>
      </w:r>
      <w:r w:rsidRPr="00AF26C6">
        <w:rPr>
          <w:rFonts w:eastAsiaTheme="minorHAnsi"/>
          <w:bCs/>
          <w:lang w:val="en-PH"/>
        </w:rPr>
        <w:t xml:space="preserve"> varieties with one</w:t>
      </w:r>
      <w:r w:rsidRPr="00AF26C6">
        <w:rPr>
          <w:rFonts w:eastAsiaTheme="minorHAnsi"/>
          <w:bCs/>
          <w:lang w:val="vi-VN"/>
        </w:rPr>
        <w:t xml:space="preserve"> - day different between CF and AWD</w:t>
      </w:r>
    </w:p>
    <w:p w14:paraId="09E488C3" w14:textId="77777777" w:rsidR="00E95D3C" w:rsidRDefault="00E95D3C" w:rsidP="00E95D3C">
      <w:pPr>
        <w:rPr>
          <w:rFonts w:eastAsiaTheme="minorHAnsi"/>
          <w:bCs/>
          <w:lang w:val="vi-VN"/>
        </w:rPr>
      </w:pPr>
    </w:p>
    <w:tbl>
      <w:tblPr>
        <w:tblW w:w="13025" w:type="dxa"/>
        <w:jc w:val="center"/>
        <w:tblLook w:val="04A0" w:firstRow="1" w:lastRow="0" w:firstColumn="1" w:lastColumn="0" w:noHBand="0" w:noVBand="1"/>
      </w:tblPr>
      <w:tblGrid>
        <w:gridCol w:w="1368"/>
        <w:gridCol w:w="266"/>
        <w:gridCol w:w="689"/>
        <w:gridCol w:w="694"/>
        <w:gridCol w:w="266"/>
        <w:gridCol w:w="533"/>
        <w:gridCol w:w="694"/>
        <w:gridCol w:w="266"/>
        <w:gridCol w:w="1008"/>
        <w:gridCol w:w="266"/>
        <w:gridCol w:w="1183"/>
        <w:gridCol w:w="266"/>
        <w:gridCol w:w="666"/>
        <w:gridCol w:w="694"/>
        <w:gridCol w:w="266"/>
        <w:gridCol w:w="466"/>
        <w:gridCol w:w="694"/>
        <w:gridCol w:w="266"/>
        <w:gridCol w:w="1008"/>
        <w:gridCol w:w="283"/>
        <w:gridCol w:w="1183"/>
      </w:tblGrid>
      <w:tr w:rsidR="00E95D3C" w:rsidRPr="005474E0" w14:paraId="070BB29A" w14:textId="77777777" w:rsidTr="007B213C">
        <w:trPr>
          <w:trHeight w:val="320"/>
          <w:jc w:val="center"/>
        </w:trPr>
        <w:tc>
          <w:tcPr>
            <w:tcW w:w="13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F5F62C5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Variety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5CE42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599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BA99524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S1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CB7246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 </w:t>
            </w:r>
          </w:p>
        </w:tc>
        <w:tc>
          <w:tcPr>
            <w:tcW w:w="552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EEBCC5D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S2</w:t>
            </w:r>
          </w:p>
        </w:tc>
      </w:tr>
      <w:tr w:rsidR="00E95D3C" w:rsidRPr="005474E0" w14:paraId="0AEA346A" w14:textId="77777777" w:rsidTr="007B213C">
        <w:trPr>
          <w:trHeight w:val="88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66CF74DE" w14:textId="77777777" w:rsidR="00E95D3C" w:rsidRPr="005474E0" w:rsidRDefault="00E95D3C" w:rsidP="000B2BA9">
            <w:pPr>
              <w:jc w:val="center"/>
              <w:rPr>
                <w:rFonts w:ascii="Calibri" w:hAnsi="Calibri" w:cs="Calibri"/>
                <w:sz w:val="20"/>
                <w:szCs w:val="20"/>
                <w:lang w:val="en-VN"/>
              </w:rPr>
            </w:pPr>
            <w:r w:rsidRPr="005474E0">
              <w:rPr>
                <w:rFonts w:ascii="Calibri" w:hAnsi="Calibri" w:cs="Calibri"/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C347F5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 </w:t>
            </w:r>
          </w:p>
        </w:tc>
        <w:tc>
          <w:tcPr>
            <w:tcW w:w="13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1AC5DA4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CH</w:t>
            </w:r>
            <w:r w:rsidRPr="005474E0">
              <w:rPr>
                <w:b/>
                <w:bCs/>
                <w:sz w:val="20"/>
                <w:szCs w:val="20"/>
                <w:vertAlign w:val="subscript"/>
                <w:lang w:val="en-VN"/>
              </w:rPr>
              <w:t>4</w:t>
            </w:r>
            <w:r w:rsidRPr="005474E0">
              <w:rPr>
                <w:b/>
                <w:bCs/>
                <w:sz w:val="20"/>
                <w:szCs w:val="20"/>
                <w:lang w:val="en-VN"/>
              </w:rPr>
              <w:t xml:space="preserve"> (kg CH</w:t>
            </w:r>
            <w:r w:rsidRPr="005474E0">
              <w:rPr>
                <w:b/>
                <w:bCs/>
                <w:sz w:val="20"/>
                <w:szCs w:val="20"/>
                <w:vertAlign w:val="subscript"/>
                <w:lang w:val="en-VN"/>
              </w:rPr>
              <w:t>4</w:t>
            </w:r>
            <w:r w:rsidRPr="005474E0">
              <w:rPr>
                <w:b/>
                <w:bCs/>
                <w:sz w:val="20"/>
                <w:szCs w:val="20"/>
                <w:lang w:val="en-VN"/>
              </w:rPr>
              <w:t xml:space="preserve"> ha</w:t>
            </w:r>
            <w:r w:rsidRPr="005474E0">
              <w:rPr>
                <w:b/>
                <w:bCs/>
                <w:sz w:val="20"/>
                <w:szCs w:val="20"/>
                <w:vertAlign w:val="superscript"/>
                <w:lang w:val="en-VN"/>
              </w:rPr>
              <w:t>-1</w:t>
            </w:r>
            <w:r w:rsidRPr="005474E0">
              <w:rPr>
                <w:b/>
                <w:bCs/>
                <w:sz w:val="20"/>
                <w:szCs w:val="20"/>
                <w:lang w:val="en-VN"/>
              </w:rPr>
              <w:t>)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C913C0A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 </w:t>
            </w:r>
          </w:p>
        </w:tc>
        <w:tc>
          <w:tcPr>
            <w:tcW w:w="12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AB90ED8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N</w:t>
            </w:r>
            <w:r w:rsidRPr="005474E0">
              <w:rPr>
                <w:b/>
                <w:bCs/>
                <w:sz w:val="20"/>
                <w:szCs w:val="20"/>
                <w:vertAlign w:val="subscript"/>
                <w:lang w:val="en-VN"/>
              </w:rPr>
              <w:t>2</w:t>
            </w:r>
            <w:r w:rsidRPr="005474E0">
              <w:rPr>
                <w:b/>
                <w:bCs/>
                <w:sz w:val="20"/>
                <w:szCs w:val="20"/>
                <w:lang w:val="en-VN"/>
              </w:rPr>
              <w:t>O (kg N</w:t>
            </w:r>
            <w:r w:rsidRPr="005474E0">
              <w:rPr>
                <w:b/>
                <w:bCs/>
                <w:sz w:val="20"/>
                <w:szCs w:val="20"/>
                <w:vertAlign w:val="subscript"/>
                <w:lang w:val="en-VN"/>
              </w:rPr>
              <w:t>2</w:t>
            </w:r>
            <w:r w:rsidRPr="005474E0">
              <w:rPr>
                <w:b/>
                <w:bCs/>
                <w:sz w:val="20"/>
                <w:szCs w:val="20"/>
                <w:lang w:val="en-VN"/>
              </w:rPr>
              <w:t>O ha</w:t>
            </w:r>
            <w:r w:rsidRPr="005474E0">
              <w:rPr>
                <w:b/>
                <w:bCs/>
                <w:sz w:val="20"/>
                <w:szCs w:val="20"/>
                <w:vertAlign w:val="superscript"/>
                <w:lang w:val="en-VN"/>
              </w:rPr>
              <w:t>-1</w:t>
            </w:r>
            <w:r w:rsidRPr="005474E0">
              <w:rPr>
                <w:b/>
                <w:bCs/>
                <w:sz w:val="20"/>
                <w:szCs w:val="20"/>
                <w:lang w:val="en-VN"/>
              </w:rPr>
              <w:t>)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87B4BAF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D1362E5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Days to maturity</w:t>
            </w:r>
            <w:r w:rsidRPr="005474E0">
              <w:rPr>
                <w:b/>
                <w:bCs/>
                <w:sz w:val="20"/>
                <w:szCs w:val="20"/>
                <w:vertAlign w:val="superscript"/>
                <w:lang w:val="en-VN"/>
              </w:rPr>
              <w:t>i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BC5E1BA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171840D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Cultivation  period (days)</w:t>
            </w:r>
            <w:r w:rsidRPr="005474E0">
              <w:rPr>
                <w:b/>
                <w:bCs/>
                <w:sz w:val="20"/>
                <w:szCs w:val="20"/>
                <w:vertAlign w:val="superscript"/>
                <w:lang w:val="en-VN"/>
              </w:rPr>
              <w:t>ii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AE39447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7BC526C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CH</w:t>
            </w:r>
            <w:r w:rsidRPr="005474E0">
              <w:rPr>
                <w:b/>
                <w:bCs/>
                <w:sz w:val="20"/>
                <w:szCs w:val="20"/>
                <w:vertAlign w:val="subscript"/>
                <w:lang w:val="en-VN"/>
              </w:rPr>
              <w:t>4</w:t>
            </w:r>
            <w:r w:rsidRPr="005474E0">
              <w:rPr>
                <w:b/>
                <w:bCs/>
                <w:sz w:val="20"/>
                <w:szCs w:val="20"/>
                <w:lang w:val="en-VN"/>
              </w:rPr>
              <w:t xml:space="preserve"> (kg CH</w:t>
            </w:r>
            <w:r w:rsidRPr="005474E0">
              <w:rPr>
                <w:b/>
                <w:bCs/>
                <w:sz w:val="20"/>
                <w:szCs w:val="20"/>
                <w:vertAlign w:val="subscript"/>
                <w:lang w:val="en-VN"/>
              </w:rPr>
              <w:t>4</w:t>
            </w:r>
            <w:r w:rsidRPr="005474E0">
              <w:rPr>
                <w:b/>
                <w:bCs/>
                <w:sz w:val="20"/>
                <w:szCs w:val="20"/>
                <w:lang w:val="en-VN"/>
              </w:rPr>
              <w:t xml:space="preserve"> ha</w:t>
            </w:r>
            <w:r w:rsidRPr="005474E0">
              <w:rPr>
                <w:b/>
                <w:bCs/>
                <w:sz w:val="20"/>
                <w:szCs w:val="20"/>
                <w:vertAlign w:val="superscript"/>
                <w:lang w:val="en-VN"/>
              </w:rPr>
              <w:t>-1</w:t>
            </w:r>
            <w:r w:rsidRPr="005474E0">
              <w:rPr>
                <w:b/>
                <w:bCs/>
                <w:sz w:val="20"/>
                <w:szCs w:val="20"/>
                <w:lang w:val="en-VN"/>
              </w:rPr>
              <w:t>)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EB2A42B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 </w:t>
            </w:r>
          </w:p>
        </w:tc>
        <w:tc>
          <w:tcPr>
            <w:tcW w:w="1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0650E289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N</w:t>
            </w:r>
            <w:r w:rsidRPr="005474E0">
              <w:rPr>
                <w:b/>
                <w:bCs/>
                <w:sz w:val="20"/>
                <w:szCs w:val="20"/>
                <w:vertAlign w:val="subscript"/>
                <w:lang w:val="en-VN"/>
              </w:rPr>
              <w:t>2</w:t>
            </w:r>
            <w:r w:rsidRPr="005474E0">
              <w:rPr>
                <w:b/>
                <w:bCs/>
                <w:sz w:val="20"/>
                <w:szCs w:val="20"/>
                <w:lang w:val="en-VN"/>
              </w:rPr>
              <w:t>O (kg N</w:t>
            </w:r>
            <w:r w:rsidRPr="005474E0">
              <w:rPr>
                <w:b/>
                <w:bCs/>
                <w:sz w:val="20"/>
                <w:szCs w:val="20"/>
                <w:vertAlign w:val="subscript"/>
                <w:lang w:val="en-VN"/>
              </w:rPr>
              <w:t>2</w:t>
            </w:r>
            <w:r w:rsidRPr="005474E0">
              <w:rPr>
                <w:b/>
                <w:bCs/>
                <w:sz w:val="20"/>
                <w:szCs w:val="20"/>
                <w:lang w:val="en-VN"/>
              </w:rPr>
              <w:t>O ha</w:t>
            </w:r>
            <w:r w:rsidRPr="005474E0">
              <w:rPr>
                <w:b/>
                <w:bCs/>
                <w:sz w:val="20"/>
                <w:szCs w:val="20"/>
                <w:vertAlign w:val="superscript"/>
                <w:lang w:val="en-VN"/>
              </w:rPr>
              <w:t>-1</w:t>
            </w:r>
            <w:r w:rsidRPr="005474E0">
              <w:rPr>
                <w:b/>
                <w:bCs/>
                <w:sz w:val="20"/>
                <w:szCs w:val="20"/>
                <w:lang w:val="en-VN"/>
              </w:rPr>
              <w:t>)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80F5E3C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09F140A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Days to maturity</w:t>
            </w:r>
            <w:r w:rsidRPr="005474E0">
              <w:rPr>
                <w:b/>
                <w:bCs/>
                <w:sz w:val="20"/>
                <w:szCs w:val="20"/>
                <w:vertAlign w:val="superscript"/>
                <w:lang w:val="en-VN"/>
              </w:rPr>
              <w:t>i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1D0A137" w14:textId="77777777" w:rsidR="00E95D3C" w:rsidRPr="005474E0" w:rsidRDefault="00E95D3C" w:rsidP="000B2BA9">
            <w:pPr>
              <w:rPr>
                <w:rFonts w:ascii="Arial" w:hAnsi="Arial" w:cs="Arial"/>
                <w:color w:val="000000"/>
                <w:lang w:val="en-VN"/>
              </w:rPr>
            </w:pPr>
            <w:r w:rsidRPr="005474E0">
              <w:rPr>
                <w:rFonts w:ascii="Arial" w:hAnsi="Arial" w:cs="Arial"/>
                <w:color w:val="00000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BC5B62A" w14:textId="77777777" w:rsidR="00E95D3C" w:rsidRPr="005474E0" w:rsidRDefault="00E95D3C" w:rsidP="000B2BA9">
            <w:pPr>
              <w:jc w:val="center"/>
              <w:rPr>
                <w:b/>
                <w:b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sz w:val="20"/>
                <w:szCs w:val="20"/>
                <w:lang w:val="en-VN"/>
              </w:rPr>
              <w:t>Cultivation  period (days)</w:t>
            </w:r>
            <w:r w:rsidRPr="005474E0">
              <w:rPr>
                <w:b/>
                <w:bCs/>
                <w:sz w:val="20"/>
                <w:szCs w:val="20"/>
                <w:vertAlign w:val="superscript"/>
                <w:lang w:val="en-VN"/>
              </w:rPr>
              <w:t>ii</w:t>
            </w:r>
          </w:p>
        </w:tc>
      </w:tr>
      <w:tr w:rsidR="00E95D3C" w:rsidRPr="005474E0" w14:paraId="24826768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5E9811A" w14:textId="77777777" w:rsidR="00E95D3C" w:rsidRPr="005474E0" w:rsidRDefault="00E95D3C" w:rsidP="000B2BA9">
            <w:pPr>
              <w:jc w:val="center"/>
              <w:rPr>
                <w:rFonts w:ascii="Calibri" w:hAnsi="Calibri" w:cs="Calibri"/>
                <w:sz w:val="20"/>
                <w:szCs w:val="20"/>
                <w:lang w:val="en-VN"/>
              </w:rPr>
            </w:pPr>
            <w:r w:rsidRPr="005474E0">
              <w:rPr>
                <w:rFonts w:ascii="Calibri" w:hAnsi="Calibri" w:cs="Calibri"/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0A9DE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59AB5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CF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0F40C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AWD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35357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51C79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CF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F61C04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AWD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19F28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27B031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33149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6AB14A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44B62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30D657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CF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3FB4C6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AWD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AE8C52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549F72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CF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19BC3C7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AWD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B261A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9589AD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38B784" w14:textId="77777777" w:rsidR="00E95D3C" w:rsidRPr="005474E0" w:rsidRDefault="00E95D3C" w:rsidP="000B2BA9">
            <w:pPr>
              <w:rPr>
                <w:rFonts w:ascii="Arial" w:hAnsi="Arial" w:cs="Arial"/>
                <w:color w:val="000000"/>
                <w:lang w:val="en-VN"/>
              </w:rPr>
            </w:pPr>
            <w:r w:rsidRPr="005474E0">
              <w:rPr>
                <w:rFonts w:ascii="Arial" w:hAnsi="Arial" w:cs="Arial"/>
                <w:color w:val="00000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E5307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</w:tr>
      <w:tr w:rsidR="00E95D3C" w:rsidRPr="005474E0" w14:paraId="30DA15E9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C5D08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BTE1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DCC8E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13BF79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302.1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A56D7B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160.9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65F06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C5A9C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1.2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0E9D2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1.3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AF5F3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4CBF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94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71E72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BC7E0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3BD6B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A91435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343.6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78F40C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77.5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372C1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A2CC31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0.0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802DDE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6C951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A03526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101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23C993" w14:textId="605D0C94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F8CCEB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120</w:t>
            </w:r>
          </w:p>
        </w:tc>
      </w:tr>
      <w:tr w:rsidR="00E95D3C" w:rsidRPr="005474E0" w14:paraId="6F29AAEC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87618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Dai Thom 8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B4BE9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FFDB07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416.2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827C48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145.7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E6766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581EC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0.5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A0E92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0.9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1DF7A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B2A42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86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4F2D0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7F315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95DC7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375144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243.0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357298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95.3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7A29B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9EBB39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817BEF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7C4DF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C8349B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92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96EE67" w14:textId="6CB87583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44EC4B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120</w:t>
            </w:r>
          </w:p>
        </w:tc>
      </w:tr>
      <w:tr w:rsidR="00E95D3C" w:rsidRPr="005474E0" w14:paraId="55CCE8EB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8F09F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DS1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7EE02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698584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351.2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33FAE3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178.2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2C997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07B97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0.7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62678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2AEF3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28529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F578D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29D85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5CCA8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D2B034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307.1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BE8AD7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128.0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E12CAD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7BC921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DFE07C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B3EBA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647A8D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101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BE49FE" w14:textId="7B810411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2955CA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110</w:t>
            </w:r>
          </w:p>
        </w:tc>
      </w:tr>
      <w:tr w:rsidR="00E95D3C" w:rsidRPr="005474E0" w14:paraId="4D369821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10649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GKG29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F02AA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A055A8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280.5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02C87A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138.2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D1BDE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6DEDC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0.8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47B5F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0.6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1DD52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86E0A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655C4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92FCE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FDA26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4B495D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338.5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4A64CE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139.0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09FB9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05B801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70EAA2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E634C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8272CF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87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7B267F" w14:textId="1F860C85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80B1EC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110</w:t>
            </w:r>
          </w:p>
        </w:tc>
      </w:tr>
      <w:tr w:rsidR="00E95D3C" w:rsidRPr="005474E0" w14:paraId="0654F389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770B52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GKG35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FA20C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C76F64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330.1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094317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165.3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5FBBA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AD9CB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0.6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63515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350792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703B0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94CD2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8F8D7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32D37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E74FC7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466.5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EC4D14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128.2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55AC32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BBA8EC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4C2666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69E78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E40308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89</w:t>
            </w:r>
            <w:r w:rsidRPr="005474E0">
              <w:rPr>
                <w:sz w:val="20"/>
                <w:szCs w:val="20"/>
                <w:vertAlign w:val="superscript"/>
                <w:lang w:val="en-VN"/>
              </w:rPr>
              <w:t>&amp;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550D58" w14:textId="749B0608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EDAEBA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112</w:t>
            </w:r>
          </w:p>
        </w:tc>
      </w:tr>
      <w:tr w:rsidR="00E95D3C" w:rsidRPr="005474E0" w14:paraId="4D1F85F3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0F79B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GKG9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BCCB4D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D02BCE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268.2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2D47B7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88.5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251512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A601F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0.8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A75EC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0.6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EC4C5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39811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84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1A473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2BE0F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62AD4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9EBAE3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305.6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74697D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119.6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FF9DC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54AC11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0.3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59DAAD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26D1CD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4B6CBB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89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9711CE" w14:textId="7A435830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92FDCE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110</w:t>
            </w:r>
          </w:p>
        </w:tc>
      </w:tr>
      <w:tr w:rsidR="00E95D3C" w:rsidRPr="005474E0" w14:paraId="05C7FDEA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62AB5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IR64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D552B2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65A0F5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357.3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DCA169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176.4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28FAC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29A8F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0.8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44F18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F3852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47848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86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B40FB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CB2C0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64045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087A77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406.9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4F0BCA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157.9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83EEB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69D45F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0.5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051DF3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5ABA2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A48A4A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96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5A1916" w14:textId="049B303D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8169E3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112</w:t>
            </w:r>
          </w:p>
        </w:tc>
      </w:tr>
      <w:tr w:rsidR="00E95D3C" w:rsidRPr="005474E0" w14:paraId="08A6D234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64A25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Jas.85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B3F2F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7DAD87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341.7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76D0CF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181.5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357AF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BAAFB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0.7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F4E25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9C070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C6CB0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67E38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90D70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94DD1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F276C7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357.9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C36557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109.6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13AB8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A80340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91AADC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0.4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54701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5D2F12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95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E3A405" w14:textId="50963EF2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1855F7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107</w:t>
            </w:r>
          </w:p>
        </w:tc>
      </w:tr>
      <w:tr w:rsidR="00E95D3C" w:rsidRPr="005474E0" w14:paraId="56CD6C79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DAD6D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Loc Troi 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7056DD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C11995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278.2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FF2392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143.8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048BF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79E96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FC057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0.4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6B438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0B92C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86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D0B91B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E32CF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41052D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707C85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410.7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65C6D1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131.4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892B3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4C07BD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0.5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D1DC5D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FFBB8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CAA294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91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CBF4DC" w14:textId="2EF998E4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7D87BE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110</w:t>
            </w:r>
          </w:p>
        </w:tc>
      </w:tr>
      <w:tr w:rsidR="00E95D3C" w:rsidRPr="005474E0" w14:paraId="6DCA43D2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C73FB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Loc Troi 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E51112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CCD075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352.5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65E828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89.8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87FD3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0A8AD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0.7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7D1BB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9E265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32653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89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611DD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C2591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E0594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CD48FC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384.4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75F019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137.0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88AEF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AE4428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796C00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0.3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31220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F44CC6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93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323208" w14:textId="386B278A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B6182D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110</w:t>
            </w:r>
          </w:p>
        </w:tc>
      </w:tr>
      <w:tr w:rsidR="00E95D3C" w:rsidRPr="005474E0" w14:paraId="66D1D76B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98C87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ML202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4EB2A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297AF4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302.5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5EAFE4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118.0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8EA21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ECDAF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0.7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991FAD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1.3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26129E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917F12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86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C4D4E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629241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35B908D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AC56283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477.5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612E02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104.7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2EC44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2D2241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87CEA6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0F8CE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9CA2BD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89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1C0CAF" w14:textId="01D8A244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1F5377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107</w:t>
            </w:r>
          </w:p>
        </w:tc>
      </w:tr>
      <w:tr w:rsidR="00E95D3C" w:rsidRPr="005474E0" w14:paraId="4B59D620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41FFE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OM18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025D0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B81D9A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305.0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547608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94.8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410FF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0F12C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0.7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50738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0.6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6BBE4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6EABC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86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C0444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0791C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71996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15D649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271.0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CA8344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121.5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1A8BE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75688C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38779B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0.6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5170B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5DFC9E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89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B0EEAD" w14:textId="6ED5C8F7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0C11BF1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107</w:t>
            </w:r>
          </w:p>
        </w:tc>
      </w:tr>
      <w:tr w:rsidR="00E95D3C" w:rsidRPr="005474E0" w14:paraId="1ABBB377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7860D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OM2517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28026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F20622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270.2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E22DD5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122.8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04F1F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C2487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0.7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562297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DD6AD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594F5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79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45992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10E06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7EBA9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C942DF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277.2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171CD6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103.7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B9FD9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420DAE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1389CD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9A632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DA954D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83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9E8569" w14:textId="1A8BA9C4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70F033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107</w:t>
            </w:r>
          </w:p>
        </w:tc>
      </w:tr>
      <w:tr w:rsidR="00E95D3C" w:rsidRPr="005474E0" w14:paraId="5E4C3346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E0950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OM4218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C1FB3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D06139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293.0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2EB089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108.5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372FB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2F59C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1.3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194D5C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DA181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DA502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415A9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3DCAF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9F693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93A7B7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321.4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95D752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85.7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772355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7513B4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8187F4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4971E2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A2C78F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89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CEBEB3" w14:textId="7AFC7C52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769559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107</w:t>
            </w:r>
          </w:p>
        </w:tc>
      </w:tr>
      <w:tr w:rsidR="00E95D3C" w:rsidRPr="005474E0" w14:paraId="3E0F0881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57F5C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OM4900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7BF63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A21EB5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347.6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80E776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85.5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3C6E4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60C1BD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1.0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F53F0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1.6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7F174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ACD9A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27CEB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32088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7E699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A6201F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254.3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2B23AB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146.4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04523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D365B1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F1236C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0.3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E8C43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BB8376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94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AF22C7" w14:textId="433A57DD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D60F1F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112</w:t>
            </w:r>
          </w:p>
        </w:tc>
      </w:tr>
      <w:tr w:rsidR="00E95D3C" w:rsidRPr="005474E0" w14:paraId="6D531703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C61A72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OM5451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F1829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2BF2BC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257.1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0BF741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99.1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19541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BC3AF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0.7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2F078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0.4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41735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F245E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85</w:t>
            </w:r>
            <w:r w:rsidRPr="005474E0">
              <w:rPr>
                <w:sz w:val="20"/>
                <w:szCs w:val="20"/>
                <w:vertAlign w:val="superscript"/>
                <w:lang w:val="en-VN"/>
              </w:rPr>
              <w:t>&amp;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7016A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21711D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FD2FB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1C5293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229.9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98BC19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115.2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74FE1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44D7F4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1D8170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FB63D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320F80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89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9824F" w14:textId="30499FB7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558DE3F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107</w:t>
            </w:r>
          </w:p>
        </w:tc>
      </w:tr>
      <w:tr w:rsidR="00E95D3C" w:rsidRPr="005474E0" w14:paraId="23F5FF73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A6BF4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OM576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05FED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0F0A7F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334.5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129C67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174.6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06F55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FE968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1.2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E1419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0.3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9DE61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90EEF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98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2BBE0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255BD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4156E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AF5879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246.4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E1E629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144.1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47825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5F4BF3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F159AE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0A4F1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88F648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100</w:t>
            </w:r>
            <w:r w:rsidRPr="005474E0">
              <w:rPr>
                <w:sz w:val="20"/>
                <w:szCs w:val="20"/>
                <w:vertAlign w:val="superscript"/>
                <w:lang w:val="en-VN"/>
              </w:rPr>
              <w:t>&amp;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5CE23A" w14:textId="1380EE93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5F9C25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120</w:t>
            </w:r>
          </w:p>
        </w:tc>
      </w:tr>
      <w:tr w:rsidR="00E95D3C" w:rsidRPr="005474E0" w14:paraId="595FD552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55A79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OM6976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0BD46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E141BF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306.1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A428A8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124.5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B8A0E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02938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0.4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E20C9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0.3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0ABED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476BA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FAF9E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52113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6C815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A9DBC3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328.3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60B1C9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145.9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91661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05E30F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0.6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E48F77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0.3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6099F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FFEC2E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94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146AF7" w14:textId="544D2EA1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585FCC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110</w:t>
            </w:r>
          </w:p>
        </w:tc>
      </w:tr>
      <w:tr w:rsidR="00E95D3C" w:rsidRPr="005474E0" w14:paraId="4B9E9329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879E2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OM7347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CC287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38802B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286.6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99DAE6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99.0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6F64F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817FD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0.0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13589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39824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846A75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89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8EA97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092E6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45E0E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D22D06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457.3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162BFA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111.2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A1E5C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F88924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B1E400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84972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A6E9F6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92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6A70D0" w14:textId="3002BD4B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876AB84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112</w:t>
            </w:r>
          </w:p>
        </w:tc>
      </w:tr>
      <w:tr w:rsidR="00E95D3C" w:rsidRPr="005474E0" w14:paraId="55820957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D806C2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ST24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2C2E3D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9ABCC14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338.0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EC109B5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110.9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9E5AE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C12AE1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1.0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3AD24C2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0.4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680B1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7EE27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C329B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624A262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764CF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3735E85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221.9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FDF667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95.7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E277F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219242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9F498B0" w14:textId="77777777" w:rsidR="00E95D3C" w:rsidRPr="005474E0" w:rsidRDefault="00E95D3C" w:rsidP="00EE660A">
            <w:pPr>
              <w:jc w:val="right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925FF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5778FBF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97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D25B25" w14:textId="7424A1D0" w:rsidR="00E95D3C" w:rsidRPr="005474E0" w:rsidRDefault="00E95D3C" w:rsidP="00EE660A">
            <w:pPr>
              <w:jc w:val="center"/>
              <w:rPr>
                <w:rFonts w:ascii="Arial" w:hAnsi="Arial" w:cs="Arial"/>
                <w:color w:val="000000"/>
                <w:lang w:val="en-VN"/>
              </w:rPr>
            </w:pP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FF5C3A" w14:textId="77777777" w:rsidR="00E95D3C" w:rsidRPr="005474E0" w:rsidRDefault="00E95D3C" w:rsidP="00EE660A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112</w:t>
            </w:r>
          </w:p>
        </w:tc>
      </w:tr>
      <w:tr w:rsidR="00E95D3C" w:rsidRPr="005474E0" w14:paraId="355A7564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AD3A93" w14:textId="77777777" w:rsidR="00E95D3C" w:rsidRPr="005474E0" w:rsidRDefault="00E95D3C" w:rsidP="000B2BA9">
            <w:pPr>
              <w:jc w:val="center"/>
              <w:rPr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i/>
                <w:iCs/>
                <w:sz w:val="20"/>
                <w:szCs w:val="20"/>
                <w:lang w:val="en-VN"/>
              </w:rPr>
              <w:t>CS. mean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AD0FCA" w14:textId="77777777" w:rsidR="00E95D3C" w:rsidRPr="005474E0" w:rsidRDefault="00E95D3C" w:rsidP="000B2BA9">
            <w:pPr>
              <w:jc w:val="center"/>
              <w:rPr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138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4391ED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223.0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41E6E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22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43C912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855DE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7040C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89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71242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849F3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108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DC0F6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473B1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229.7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B2609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30FB3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215B52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B92E7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92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372368" w14:textId="77777777" w:rsidR="00E95D3C" w:rsidRPr="005474E0" w:rsidRDefault="00E95D3C" w:rsidP="000B2BA9">
            <w:pPr>
              <w:rPr>
                <w:rFonts w:ascii="Arial" w:hAnsi="Arial" w:cs="Arial"/>
                <w:color w:val="000000"/>
                <w:lang w:val="en-VN"/>
              </w:rPr>
            </w:pPr>
            <w:r w:rsidRPr="005474E0">
              <w:rPr>
                <w:rFonts w:ascii="Arial" w:hAnsi="Arial" w:cs="Arial"/>
                <w:color w:val="00000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56006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111</w:t>
            </w:r>
          </w:p>
        </w:tc>
      </w:tr>
      <w:tr w:rsidR="00E95D3C" w:rsidRPr="005474E0" w14:paraId="556118D7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564E79" w14:textId="77777777" w:rsidR="00E95D3C" w:rsidRPr="005474E0" w:rsidRDefault="00E95D3C" w:rsidP="000B2BA9">
            <w:pPr>
              <w:jc w:val="center"/>
              <w:rPr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i/>
                <w:iCs/>
                <w:sz w:val="20"/>
                <w:szCs w:val="20"/>
                <w:lang w:val="en-VN"/>
              </w:rPr>
              <w:t>W. Means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C0D6D4C" w14:textId="77777777" w:rsidR="00E95D3C" w:rsidRPr="005474E0" w:rsidRDefault="00E95D3C" w:rsidP="000B2BA9">
            <w:pPr>
              <w:jc w:val="center"/>
              <w:rPr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26C15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315.9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BD32FE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130.3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FE22F0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331EAA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0.7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D04698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0.7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513DD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0BEBDE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88C58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A0E87C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7B14C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D85D4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332.5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7F178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119.9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B577D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FC46ED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DDD1D3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0.3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B6FBE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EBCCB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18D6CD" w14:textId="77777777" w:rsidR="00E95D3C" w:rsidRPr="005474E0" w:rsidRDefault="00E95D3C" w:rsidP="000B2BA9">
            <w:pPr>
              <w:rPr>
                <w:rFonts w:ascii="Arial" w:hAnsi="Arial" w:cs="Arial"/>
                <w:color w:val="000000"/>
                <w:lang w:val="en-VN"/>
              </w:rPr>
            </w:pPr>
            <w:r w:rsidRPr="005474E0">
              <w:rPr>
                <w:rFonts w:ascii="Arial" w:hAnsi="Arial" w:cs="Arial"/>
                <w:color w:val="00000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F5664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</w:tr>
      <w:tr w:rsidR="00E95D3C" w:rsidRPr="005474E0" w14:paraId="2EFC4E90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02DDA8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P-value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FE1893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018F21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EDCA2A7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58CD50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C95E70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38C981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971308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C20A72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17B0E0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FE945C8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2703A4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C37954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1261B0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3A4C12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850BAF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A1DF47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3771E9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19CFD6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471691" w14:textId="77777777" w:rsidR="00E95D3C" w:rsidRPr="005474E0" w:rsidRDefault="00E95D3C" w:rsidP="000B2BA9">
            <w:pPr>
              <w:rPr>
                <w:rFonts w:ascii="Arial" w:hAnsi="Arial" w:cs="Arial"/>
                <w:color w:val="000000"/>
                <w:lang w:val="en-VN"/>
              </w:rPr>
            </w:pPr>
            <w:r w:rsidRPr="005474E0">
              <w:rPr>
                <w:rFonts w:ascii="Arial" w:hAnsi="Arial" w:cs="Arial"/>
                <w:color w:val="00000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33979A3" w14:textId="77777777" w:rsidR="00E95D3C" w:rsidRPr="005474E0" w:rsidRDefault="00E95D3C" w:rsidP="000B2BA9">
            <w:pPr>
              <w:jc w:val="center"/>
              <w:rPr>
                <w:b/>
                <w:bCs/>
                <w:i/>
                <w:iCs/>
                <w:sz w:val="20"/>
                <w:szCs w:val="20"/>
                <w:lang w:val="en-VN"/>
              </w:rPr>
            </w:pPr>
            <w:r w:rsidRPr="005474E0">
              <w:rPr>
                <w:b/>
                <w:bCs/>
                <w:i/>
                <w:iCs/>
                <w:sz w:val="20"/>
                <w:szCs w:val="20"/>
                <w:lang w:val="en-VN"/>
              </w:rPr>
              <w:t> </w:t>
            </w:r>
          </w:p>
        </w:tc>
      </w:tr>
      <w:tr w:rsidR="00E95D3C" w:rsidRPr="005474E0" w14:paraId="3CF88FBF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5EB6D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W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9834D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3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30B9F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***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5AC45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2B43B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0.9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D215A8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9594C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78E8A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8283D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08D74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368DA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***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E588D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BE71E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0.8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24525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774F3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25A2C7" w14:textId="77777777" w:rsidR="00E95D3C" w:rsidRPr="005474E0" w:rsidRDefault="00E95D3C" w:rsidP="000B2BA9">
            <w:pPr>
              <w:rPr>
                <w:rFonts w:ascii="Arial" w:hAnsi="Arial" w:cs="Arial"/>
                <w:color w:val="000000"/>
                <w:lang w:val="en-VN"/>
              </w:rPr>
            </w:pPr>
            <w:r w:rsidRPr="005474E0">
              <w:rPr>
                <w:rFonts w:ascii="Arial" w:hAnsi="Arial" w:cs="Arial"/>
                <w:color w:val="00000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BE28AED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</w:tr>
      <w:tr w:rsidR="00E95D3C" w:rsidRPr="005474E0" w14:paraId="1384F62D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AF70B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V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8436F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3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3E29D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D874E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097A3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0.3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A16D1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E2C35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6C3B4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E2B748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2329ED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40C47B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0.1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628BA9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8AC450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0.6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9A1744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7B5C41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8EE735" w14:textId="77777777" w:rsidR="00E95D3C" w:rsidRPr="005474E0" w:rsidRDefault="00E95D3C" w:rsidP="000B2BA9">
            <w:pPr>
              <w:rPr>
                <w:rFonts w:ascii="Arial" w:hAnsi="Arial" w:cs="Arial"/>
                <w:color w:val="000000"/>
                <w:lang w:val="en-VN"/>
              </w:rPr>
            </w:pPr>
            <w:r w:rsidRPr="005474E0">
              <w:rPr>
                <w:rFonts w:ascii="Arial" w:hAnsi="Arial" w:cs="Arial"/>
                <w:color w:val="00000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3489B9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</w:tr>
      <w:tr w:rsidR="00E95D3C" w:rsidRPr="005474E0" w14:paraId="4DCA8FAB" w14:textId="77777777" w:rsidTr="007B213C">
        <w:trPr>
          <w:trHeight w:val="200"/>
          <w:jc w:val="center"/>
        </w:trPr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EE4D06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W x V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B1CB94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38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FD480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0.8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AC180A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2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C71320C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0.9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D99FD15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78ED8E2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E23302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6FBA1D6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7C5BD9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3DC43C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0.2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4215973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E716C0B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0.5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04A9E9E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9B3C4DA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93B48B" w14:textId="77777777" w:rsidR="00E95D3C" w:rsidRPr="005474E0" w:rsidRDefault="00E95D3C" w:rsidP="000B2BA9">
            <w:pPr>
              <w:rPr>
                <w:rFonts w:ascii="Arial" w:hAnsi="Arial" w:cs="Arial"/>
                <w:color w:val="000000"/>
                <w:lang w:val="en-VN"/>
              </w:rPr>
            </w:pPr>
            <w:r w:rsidRPr="005474E0">
              <w:rPr>
                <w:rFonts w:ascii="Arial" w:hAnsi="Arial" w:cs="Arial"/>
                <w:color w:val="000000"/>
                <w:lang w:val="en-VN"/>
              </w:rPr>
              <w:t> </w:t>
            </w:r>
          </w:p>
        </w:tc>
        <w:tc>
          <w:tcPr>
            <w:tcW w:w="11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81F617" w14:textId="77777777" w:rsidR="00E95D3C" w:rsidRPr="005474E0" w:rsidRDefault="00E95D3C" w:rsidP="000B2BA9">
            <w:pPr>
              <w:jc w:val="center"/>
              <w:rPr>
                <w:sz w:val="20"/>
                <w:szCs w:val="20"/>
                <w:lang w:val="en-VN"/>
              </w:rPr>
            </w:pPr>
            <w:r w:rsidRPr="005474E0">
              <w:rPr>
                <w:sz w:val="20"/>
                <w:szCs w:val="20"/>
                <w:lang w:val="en-VN"/>
              </w:rPr>
              <w:t> </w:t>
            </w:r>
          </w:p>
        </w:tc>
      </w:tr>
    </w:tbl>
    <w:p w14:paraId="037DC58E" w14:textId="77777777" w:rsidR="002407F1" w:rsidRDefault="002407F1"/>
    <w:sectPr w:rsidR="002407F1" w:rsidSect="00B86419">
      <w:pgSz w:w="15840" w:h="12240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D3C"/>
    <w:rsid w:val="002407F1"/>
    <w:rsid w:val="003318A7"/>
    <w:rsid w:val="003A0713"/>
    <w:rsid w:val="005C1B64"/>
    <w:rsid w:val="005D2DF8"/>
    <w:rsid w:val="006829F1"/>
    <w:rsid w:val="007B213C"/>
    <w:rsid w:val="00E95D3C"/>
    <w:rsid w:val="00EE660A"/>
    <w:rsid w:val="00FD3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V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367442C"/>
  <w15:chartTrackingRefBased/>
  <w15:docId w15:val="{8D4ED1C9-66B7-8140-87F5-7BED553A9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VN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D3C"/>
    <w:rPr>
      <w:rFonts w:ascii="Times New Roman" w:eastAsia="Times New Roman" w:hAnsi="Times New Roman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369</Words>
  <Characters>2104</Characters>
  <Application>Microsoft Office Word</Application>
  <DocSecurity>0</DocSecurity>
  <Lines>17</Lines>
  <Paragraphs>4</Paragraphs>
  <ScaleCrop>false</ScaleCrop>
  <Company/>
  <LinksUpToDate>false</LinksUpToDate>
  <CharactersWithSpaces>2469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Thuong Vo</dc:creator>
  <cp:keywords/>
  <dc:description/>
  <cp:lastModifiedBy>Thuong Vo</cp:lastModifiedBy>
  <cp:revision>2</cp:revision>
  <dcterms:created xsi:type="dcterms:W3CDTF">2023-08-16T15:29:00Z</dcterms:created>
  <dcterms:modified xsi:type="dcterms:W3CDTF">2023-08-16T15:29:00Z</dcterms:modified>
</cp:coreProperties>
</file>